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0AFDF" w14:textId="77777777" w:rsidR="00F05C3B" w:rsidRPr="00B00799" w:rsidRDefault="00F05C3B" w:rsidP="00F05C3B">
      <w:pPr>
        <w:pStyle w:val="Normlnweb"/>
        <w:shd w:val="clear" w:color="auto" w:fill="FAFAFA"/>
        <w:spacing w:before="0" w:beforeAutospacing="0" w:after="60" w:afterAutospacing="0"/>
        <w:jc w:val="center"/>
        <w:rPr>
          <w:rFonts w:ascii="Calibri" w:hAnsi="Calibri" w:cs="Calibri"/>
        </w:rPr>
      </w:pPr>
      <w:bookmarkStart w:id="0" w:name="_GoBack"/>
      <w:bookmarkEnd w:id="0"/>
      <w:r w:rsidRPr="00B00799">
        <w:rPr>
          <w:rFonts w:ascii="Calibri" w:hAnsi="Calibri" w:cs="Calibri"/>
        </w:rPr>
        <w:t>Oblastní charita Hradec Králové</w:t>
      </w:r>
    </w:p>
    <w:p w14:paraId="7BB7F106" w14:textId="77777777" w:rsidR="00F05C3B" w:rsidRPr="00B00799" w:rsidRDefault="00F05C3B" w:rsidP="00F05C3B">
      <w:pPr>
        <w:pStyle w:val="Normlnweb"/>
        <w:shd w:val="clear" w:color="auto" w:fill="FAFAFA"/>
        <w:spacing w:before="0" w:beforeAutospacing="0" w:after="60" w:afterAutospacing="0"/>
        <w:jc w:val="center"/>
        <w:rPr>
          <w:rFonts w:ascii="Calibri" w:hAnsi="Calibri" w:cs="Calibri"/>
        </w:rPr>
      </w:pPr>
      <w:r w:rsidRPr="00B00799">
        <w:rPr>
          <w:rFonts w:ascii="Calibri" w:hAnsi="Calibri" w:cs="Calibri"/>
        </w:rPr>
        <w:t>Dům Matky Terezy – sociální služby pro lidi bez domova</w:t>
      </w:r>
    </w:p>
    <w:p w14:paraId="5AA66C6A" w14:textId="77777777" w:rsidR="00F05C3B" w:rsidRPr="00B00799" w:rsidRDefault="00F05C3B" w:rsidP="00F05C3B">
      <w:pPr>
        <w:pStyle w:val="Normlnweb"/>
        <w:shd w:val="clear" w:color="auto" w:fill="FAFAFA"/>
        <w:spacing w:before="0" w:beforeAutospacing="0" w:after="60" w:afterAutospacing="0"/>
        <w:jc w:val="center"/>
        <w:rPr>
          <w:rFonts w:ascii="Calibri" w:hAnsi="Calibri" w:cs="Calibri"/>
        </w:rPr>
      </w:pPr>
      <w:r w:rsidRPr="00B00799">
        <w:rPr>
          <w:rFonts w:ascii="Calibri" w:hAnsi="Calibri" w:cs="Calibri"/>
        </w:rPr>
        <w:t>hledá nového kolegu / kolegyni na pozici</w:t>
      </w:r>
    </w:p>
    <w:p w14:paraId="3D99F473" w14:textId="77777777" w:rsidR="00F05C3B" w:rsidRPr="00B00799" w:rsidRDefault="00F05C3B" w:rsidP="00F05C3B">
      <w:pPr>
        <w:pStyle w:val="Normlnweb"/>
        <w:shd w:val="clear" w:color="auto" w:fill="FAFAFA"/>
        <w:spacing w:before="0" w:beforeAutospacing="0" w:after="60" w:afterAutospacing="0"/>
        <w:jc w:val="center"/>
        <w:rPr>
          <w:rFonts w:ascii="Calibri" w:hAnsi="Calibri" w:cs="Calibri"/>
          <w:b/>
          <w:sz w:val="32"/>
          <w:szCs w:val="32"/>
        </w:rPr>
      </w:pPr>
      <w:r w:rsidRPr="00B00799">
        <w:rPr>
          <w:rFonts w:ascii="Calibri" w:hAnsi="Calibri" w:cs="Calibri"/>
          <w:b/>
          <w:sz w:val="32"/>
          <w:szCs w:val="32"/>
        </w:rPr>
        <w:t xml:space="preserve">Pracovník v sociálních službách – pracovní terapeut </w:t>
      </w:r>
    </w:p>
    <w:p w14:paraId="5643C6BA" w14:textId="4ADAD615" w:rsidR="00F05C3B" w:rsidRPr="00B00799" w:rsidRDefault="00F05C3B" w:rsidP="00F05C3B">
      <w:pPr>
        <w:pStyle w:val="Normlnweb"/>
        <w:shd w:val="clear" w:color="auto" w:fill="FAFAFA"/>
        <w:spacing w:before="0" w:beforeAutospacing="0" w:after="60" w:afterAutospacing="0"/>
        <w:jc w:val="center"/>
        <w:rPr>
          <w:rFonts w:ascii="Calibri" w:hAnsi="Calibri" w:cs="Calibri"/>
          <w:b/>
          <w:sz w:val="32"/>
          <w:szCs w:val="32"/>
        </w:rPr>
      </w:pPr>
      <w:r w:rsidRPr="00B00799">
        <w:rPr>
          <w:rFonts w:ascii="Calibri" w:hAnsi="Calibri" w:cs="Calibri"/>
          <w:b/>
          <w:sz w:val="32"/>
          <w:szCs w:val="32"/>
        </w:rPr>
        <w:t>pro Sociální rehabilitaci – činnosti v </w:t>
      </w:r>
      <w:r w:rsidR="00B00799" w:rsidRPr="00B00799">
        <w:rPr>
          <w:rFonts w:ascii="Calibri" w:hAnsi="Calibri" w:cs="Calibri"/>
          <w:b/>
          <w:sz w:val="32"/>
          <w:szCs w:val="32"/>
        </w:rPr>
        <w:t>kuchyni</w:t>
      </w:r>
    </w:p>
    <w:p w14:paraId="208E6BD3" w14:textId="77777777" w:rsidR="00177D7E" w:rsidRPr="00B00799" w:rsidRDefault="009E29D3" w:rsidP="009E29D3">
      <w:pPr>
        <w:ind w:left="90"/>
        <w:jc w:val="center"/>
        <w:rPr>
          <w:rFonts w:ascii="Calibri" w:hAnsi="Calibri" w:cs="Calibri"/>
          <w:bCs/>
          <w:color w:val="008000"/>
        </w:rPr>
      </w:pPr>
      <w:r w:rsidRPr="00B00799">
        <w:rPr>
          <w:rFonts w:ascii="Calibri" w:hAnsi="Calibri" w:cs="Calibri"/>
          <w:b/>
          <w:bCs/>
        </w:rPr>
        <w:t xml:space="preserve">      </w:t>
      </w:r>
    </w:p>
    <w:p w14:paraId="3EEA3F7F" w14:textId="77777777" w:rsidR="00B00799" w:rsidRPr="00B00799" w:rsidRDefault="00B00799" w:rsidP="00B00799">
      <w:pPr>
        <w:rPr>
          <w:rFonts w:ascii="Calibri" w:eastAsia="SimSun" w:hAnsi="Calibri" w:cs="Calibri"/>
          <w:b/>
          <w:lang w:eastAsia="zh-CN" w:bidi="hi-IN"/>
        </w:rPr>
      </w:pPr>
      <w:r w:rsidRPr="00B00799">
        <w:rPr>
          <w:rFonts w:ascii="Calibri" w:eastAsia="SimSun" w:hAnsi="Calibri" w:cs="Calibri"/>
          <w:b/>
          <w:lang w:eastAsia="zh-CN" w:bidi="hi-IN"/>
        </w:rPr>
        <w:t>Co bude náplní Vaší práce:</w:t>
      </w:r>
    </w:p>
    <w:p w14:paraId="43132B8F" w14:textId="700C268C" w:rsidR="00B00799" w:rsidRPr="00B00799" w:rsidRDefault="00B00799" w:rsidP="00C46341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eastAsia="SimSun" w:hAnsi="Calibri" w:cs="Calibri"/>
          <w:lang w:eastAsia="zh-CN" w:bidi="hi-IN"/>
        </w:rPr>
        <w:t>podpora klientů při činnostech v kuchyni</w:t>
      </w:r>
    </w:p>
    <w:p w14:paraId="08A41C1C" w14:textId="22BCE112" w:rsidR="00B00799" w:rsidRPr="00B00799" w:rsidRDefault="00B00799" w:rsidP="00C46341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eastAsia="SimSun" w:hAnsi="Calibri" w:cs="Calibri"/>
          <w:lang w:eastAsia="zh-CN" w:bidi="hi-IN"/>
        </w:rPr>
        <w:t>spolupráce na individuálním plánování a vedení písemné dokumentace o průběhu poskytování služby</w:t>
      </w:r>
    </w:p>
    <w:p w14:paraId="1AD704D6" w14:textId="66B240D0" w:rsidR="00B00799" w:rsidRPr="00B00799" w:rsidRDefault="00B00799" w:rsidP="00B00799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eastAsia="SimSun" w:hAnsi="Calibri" w:cs="Calibri"/>
          <w:lang w:eastAsia="zh-CN" w:bidi="hi-IN"/>
        </w:rPr>
        <w:t>nákup surovin, plánování jídelníčku, vaření s klienty i samostatně</w:t>
      </w:r>
    </w:p>
    <w:p w14:paraId="45E15517" w14:textId="7EB83794" w:rsidR="00B00799" w:rsidRPr="00B00799" w:rsidRDefault="00B00799" w:rsidP="00B00799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eastAsia="SimSun" w:hAnsi="Calibri" w:cs="Calibri"/>
          <w:lang w:eastAsia="zh-CN" w:bidi="hi-IN"/>
        </w:rPr>
        <w:t xml:space="preserve">odpovědnost za pokladnu </w:t>
      </w:r>
      <w:r>
        <w:rPr>
          <w:rFonts w:ascii="Calibri" w:eastAsia="SimSun" w:hAnsi="Calibri" w:cs="Calibri"/>
          <w:lang w:eastAsia="zh-CN" w:bidi="hi-IN"/>
        </w:rPr>
        <w:t>kuchyně</w:t>
      </w:r>
      <w:r w:rsidRPr="00B00799">
        <w:rPr>
          <w:rFonts w:ascii="Calibri" w:eastAsia="SimSun" w:hAnsi="Calibri" w:cs="Calibri"/>
          <w:lang w:eastAsia="zh-CN" w:bidi="hi-IN"/>
        </w:rPr>
        <w:t xml:space="preserve"> a vedení související administrativy</w:t>
      </w:r>
    </w:p>
    <w:p w14:paraId="708A3AE7" w14:textId="0202B12C" w:rsidR="00B00799" w:rsidRPr="00B00799" w:rsidRDefault="00B00799" w:rsidP="00B00799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hAnsi="Calibri" w:cs="Calibri"/>
        </w:rPr>
        <w:t>účast na poradách, supervizích, týmových výjezdech, vzdělávacích a PR akcích</w:t>
      </w:r>
    </w:p>
    <w:p w14:paraId="044514BE" w14:textId="77777777" w:rsidR="00FC46F3" w:rsidRPr="00B00799" w:rsidRDefault="00FC46F3" w:rsidP="007E4363">
      <w:pPr>
        <w:rPr>
          <w:rFonts w:ascii="Calibri" w:eastAsia="SimSun" w:hAnsi="Calibri" w:cs="Calibri"/>
          <w:lang w:eastAsia="zh-CN" w:bidi="hi-IN"/>
        </w:rPr>
      </w:pPr>
    </w:p>
    <w:p w14:paraId="693966D5" w14:textId="77777777" w:rsidR="00FC46F3" w:rsidRPr="00B00799" w:rsidRDefault="00FC46F3" w:rsidP="007E4363">
      <w:pPr>
        <w:rPr>
          <w:rFonts w:ascii="Calibri" w:eastAsia="SimSun" w:hAnsi="Calibri" w:cs="Calibri"/>
          <w:b/>
          <w:lang w:eastAsia="zh-CN" w:bidi="hi-IN"/>
        </w:rPr>
      </w:pPr>
      <w:r w:rsidRPr="00B00799">
        <w:rPr>
          <w:rFonts w:ascii="Calibri" w:eastAsia="SimSun" w:hAnsi="Calibri" w:cs="Calibri"/>
          <w:b/>
          <w:lang w:eastAsia="zh-CN" w:bidi="hi-IN"/>
        </w:rPr>
        <w:t>Jakého spolupracovníka hledáme:</w:t>
      </w:r>
    </w:p>
    <w:p w14:paraId="63D2A618" w14:textId="77777777" w:rsidR="00B00799" w:rsidRPr="00B00799" w:rsidRDefault="00B00799" w:rsidP="00B00799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eastAsia="SimSun" w:hAnsi="Calibri" w:cs="Calibri"/>
          <w:lang w:eastAsia="zh-CN" w:bidi="hi-IN"/>
        </w:rPr>
        <w:t>kreativního a organizačně schopného člověka</w:t>
      </w:r>
    </w:p>
    <w:p w14:paraId="233AC02F" w14:textId="77777777" w:rsidR="00B00799" w:rsidRPr="00B00799" w:rsidRDefault="00B00799" w:rsidP="00B00799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eastAsia="SimSun" w:hAnsi="Calibri" w:cs="Calibri"/>
          <w:lang w:eastAsia="zh-CN" w:bidi="hi-IN"/>
        </w:rPr>
        <w:t>samostatného, zodpovědného a spolehlivého, manuálně zručného a fyzicky zdatného</w:t>
      </w:r>
    </w:p>
    <w:p w14:paraId="1FEBA045" w14:textId="77777777" w:rsidR="00B00799" w:rsidRPr="00B00799" w:rsidRDefault="00B00799" w:rsidP="00B00799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eastAsia="SimSun" w:hAnsi="Calibri" w:cs="Calibri"/>
          <w:lang w:eastAsia="zh-CN" w:bidi="hi-IN"/>
        </w:rPr>
        <w:t>týmového hráče s dobrými komunikačními dovednostmi</w:t>
      </w:r>
    </w:p>
    <w:p w14:paraId="2D703EB3" w14:textId="77777777" w:rsidR="00B00799" w:rsidRPr="00B00799" w:rsidRDefault="00B00799" w:rsidP="00B00799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eastAsia="SimSun" w:hAnsi="Calibri" w:cs="Calibri"/>
          <w:lang w:eastAsia="zh-CN" w:bidi="hi-IN"/>
        </w:rPr>
        <w:t>někoho, kdo má opravdový zájem o tuto práci a přistupuje k ní s nasazením</w:t>
      </w:r>
    </w:p>
    <w:p w14:paraId="2D571B4C" w14:textId="46222561" w:rsidR="00983FD3" w:rsidRPr="00B00799" w:rsidRDefault="00B00799" w:rsidP="00B00799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hAnsi="Calibri" w:cs="Calibri"/>
        </w:rPr>
        <w:t>zvládá náročnější situace s klidem a rozvahou</w:t>
      </w:r>
    </w:p>
    <w:p w14:paraId="1D70209A" w14:textId="77777777" w:rsidR="007E4363" w:rsidRPr="00B00799" w:rsidRDefault="007E4363" w:rsidP="007E4363">
      <w:pPr>
        <w:rPr>
          <w:rFonts w:ascii="Calibri" w:eastAsia="SimSun" w:hAnsi="Calibri" w:cs="Calibri"/>
          <w:lang w:eastAsia="zh-CN" w:bidi="hi-IN"/>
        </w:rPr>
      </w:pPr>
    </w:p>
    <w:p w14:paraId="719F6492" w14:textId="77777777" w:rsidR="007E4363" w:rsidRPr="00B00799" w:rsidRDefault="007E4363" w:rsidP="007E4363">
      <w:pPr>
        <w:rPr>
          <w:rFonts w:ascii="Calibri" w:eastAsia="SimSun" w:hAnsi="Calibri" w:cs="Calibri"/>
          <w:b/>
          <w:lang w:eastAsia="zh-CN" w:bidi="hi-IN"/>
        </w:rPr>
      </w:pPr>
      <w:r w:rsidRPr="00B00799">
        <w:rPr>
          <w:rFonts w:ascii="Calibri" w:eastAsia="SimSun" w:hAnsi="Calibri" w:cs="Calibri"/>
          <w:b/>
          <w:lang w:eastAsia="zh-CN" w:bidi="hi-IN"/>
        </w:rPr>
        <w:t>Co Vám nabízíme:</w:t>
      </w:r>
    </w:p>
    <w:p w14:paraId="05B7EBCB" w14:textId="77777777" w:rsidR="00B00799" w:rsidRPr="00B00799" w:rsidRDefault="00B00799" w:rsidP="00B00799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eastAsia="SimSun" w:hAnsi="Calibri" w:cs="Calibri"/>
          <w:lang w:eastAsia="zh-CN" w:bidi="hi-IN"/>
        </w:rPr>
        <w:t>práci na plný úvazek – 8 hodinové směny (</w:t>
      </w:r>
      <w:proofErr w:type="gramStart"/>
      <w:r w:rsidRPr="00B00799">
        <w:rPr>
          <w:rFonts w:ascii="Calibri" w:eastAsia="SimSun" w:hAnsi="Calibri" w:cs="Calibri"/>
          <w:lang w:eastAsia="zh-CN" w:bidi="hi-IN"/>
        </w:rPr>
        <w:t>pondělí - pátek</w:t>
      </w:r>
      <w:proofErr w:type="gramEnd"/>
      <w:r w:rsidRPr="00B00799">
        <w:rPr>
          <w:rFonts w:ascii="Calibri" w:eastAsia="SimSun" w:hAnsi="Calibri" w:cs="Calibri"/>
          <w:lang w:eastAsia="zh-CN" w:bidi="hi-IN"/>
        </w:rPr>
        <w:t xml:space="preserve">) </w:t>
      </w:r>
    </w:p>
    <w:p w14:paraId="7BDD760D" w14:textId="77777777" w:rsidR="00B00799" w:rsidRPr="00B00799" w:rsidRDefault="00B00799" w:rsidP="00B00799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eastAsia="SimSun" w:hAnsi="Calibri" w:cs="Calibri"/>
          <w:lang w:eastAsia="zh-CN" w:bidi="hi-IN"/>
        </w:rPr>
        <w:t xml:space="preserve">zázemí stabilní neziskové organizace, </w:t>
      </w:r>
    </w:p>
    <w:p w14:paraId="7A06D079" w14:textId="77777777" w:rsidR="00B00799" w:rsidRPr="00B00799" w:rsidRDefault="00B00799" w:rsidP="00B00799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eastAsia="SimSun" w:hAnsi="Calibri" w:cs="Calibri"/>
          <w:lang w:eastAsia="zh-CN" w:bidi="hi-IN"/>
        </w:rPr>
        <w:t>přátelský a vzájemně se podporující tým</w:t>
      </w:r>
    </w:p>
    <w:p w14:paraId="7278A69E" w14:textId="77777777" w:rsidR="00B00799" w:rsidRPr="00B00799" w:rsidRDefault="00B00799" w:rsidP="00B00799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eastAsia="SimSun" w:hAnsi="Calibri" w:cs="Calibri"/>
          <w:lang w:eastAsia="zh-CN" w:bidi="hi-IN"/>
        </w:rPr>
        <w:t xml:space="preserve">smysluplnou práci, která má skutečný dopad </w:t>
      </w:r>
    </w:p>
    <w:p w14:paraId="199CF48F" w14:textId="77777777" w:rsidR="00B00799" w:rsidRPr="00B00799" w:rsidRDefault="00B00799" w:rsidP="00B00799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eastAsia="SimSun" w:hAnsi="Calibri" w:cs="Calibri"/>
          <w:lang w:eastAsia="zh-CN" w:bidi="hi-IN"/>
        </w:rPr>
        <w:t>příspěvek na stravování, pět týdnů dovolené, vzdělávání</w:t>
      </w:r>
    </w:p>
    <w:p w14:paraId="355EE0DA" w14:textId="77777777" w:rsidR="00B00799" w:rsidRPr="00B00799" w:rsidRDefault="00B00799" w:rsidP="00B00799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eastAsia="SimSun" w:hAnsi="Calibri" w:cs="Calibri"/>
          <w:lang w:eastAsia="zh-CN" w:bidi="hi-IN"/>
        </w:rPr>
        <w:t xml:space="preserve">čtvrtletní prémie </w:t>
      </w:r>
    </w:p>
    <w:p w14:paraId="3A9A5230" w14:textId="77777777" w:rsidR="00597950" w:rsidRPr="00B00799" w:rsidRDefault="00597950" w:rsidP="00597950">
      <w:pPr>
        <w:ind w:left="90"/>
        <w:rPr>
          <w:rFonts w:ascii="Calibri" w:hAnsi="Calibri" w:cs="Calibri"/>
          <w:bCs/>
          <w:color w:val="000000" w:themeColor="text1"/>
        </w:rPr>
      </w:pPr>
    </w:p>
    <w:p w14:paraId="4D4FD307" w14:textId="280D56F4" w:rsidR="008D69D2" w:rsidRPr="00B00799" w:rsidRDefault="007E4363" w:rsidP="008D69D2">
      <w:pPr>
        <w:rPr>
          <w:rFonts w:ascii="Calibri" w:hAnsi="Calibri" w:cs="Calibri"/>
          <w:b/>
          <w:color w:val="000000" w:themeColor="text1"/>
        </w:rPr>
      </w:pPr>
      <w:r w:rsidRPr="00B00799">
        <w:rPr>
          <w:rFonts w:ascii="Calibri" w:hAnsi="Calibri" w:cs="Calibri"/>
          <w:b/>
          <w:color w:val="000000" w:themeColor="text1"/>
        </w:rPr>
        <w:t>Co musíte splňovat</w:t>
      </w:r>
      <w:r w:rsidR="00844DA3" w:rsidRPr="00B00799">
        <w:rPr>
          <w:rFonts w:ascii="Calibri" w:hAnsi="Calibri" w:cs="Calibri"/>
          <w:b/>
          <w:color w:val="000000" w:themeColor="text1"/>
        </w:rPr>
        <w:t>:</w:t>
      </w:r>
    </w:p>
    <w:p w14:paraId="226302FD" w14:textId="77777777" w:rsidR="00B00799" w:rsidRPr="00B00799" w:rsidRDefault="00B00799" w:rsidP="00B00799">
      <w:pPr>
        <w:pStyle w:val="Odstavecseseznamem"/>
        <w:numPr>
          <w:ilvl w:val="0"/>
          <w:numId w:val="4"/>
        </w:numPr>
        <w:rPr>
          <w:rFonts w:ascii="Calibri" w:hAnsi="Calibri" w:cs="Calibri"/>
          <w:color w:val="424242"/>
        </w:rPr>
      </w:pPr>
      <w:r w:rsidRPr="00B00799">
        <w:rPr>
          <w:rFonts w:ascii="Calibri" w:eastAsia="SimSun" w:hAnsi="Calibri" w:cs="Calibri"/>
          <w:lang w:eastAsia="zh-CN" w:bidi="hi-IN"/>
        </w:rPr>
        <w:t xml:space="preserve">minimálně střední vzdělání s výučním listem nebo střední vzdělání s maturitou </w:t>
      </w:r>
    </w:p>
    <w:p w14:paraId="4B766925" w14:textId="77777777" w:rsidR="00B00799" w:rsidRPr="00B00799" w:rsidRDefault="00B00799" w:rsidP="00B00799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eastAsia="SimSun" w:hAnsi="Calibri" w:cs="Calibri"/>
          <w:lang w:eastAsia="zh-CN" w:bidi="hi-IN"/>
        </w:rPr>
        <w:t>absolvovaný akreditovaný kvalifikační kurz pracovníka v sociálních službách (možno doplnit po nástupu</w:t>
      </w:r>
    </w:p>
    <w:p w14:paraId="18AC83FD" w14:textId="77777777" w:rsidR="00B00799" w:rsidRPr="00B00799" w:rsidRDefault="00B00799" w:rsidP="00B00799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eastAsia="SimSun" w:hAnsi="Calibri" w:cs="Calibri"/>
          <w:lang w:eastAsia="zh-CN" w:bidi="hi-IN"/>
        </w:rPr>
        <w:t>trestní bezúhonnost</w:t>
      </w:r>
    </w:p>
    <w:p w14:paraId="2D5048B1" w14:textId="77777777" w:rsidR="00B00799" w:rsidRPr="00B00799" w:rsidRDefault="00B00799" w:rsidP="00B00799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eastAsia="SimSun" w:hAnsi="Calibri" w:cs="Calibri"/>
          <w:lang w:eastAsia="zh-CN" w:bidi="hi-IN"/>
        </w:rPr>
        <w:t>řidičský průkaz sk. B – aktivní řidič</w:t>
      </w:r>
    </w:p>
    <w:p w14:paraId="7C018896" w14:textId="20AC6F9B" w:rsidR="00B00799" w:rsidRDefault="00B00799" w:rsidP="00B00799">
      <w:pPr>
        <w:pStyle w:val="Odstavecseseznamem"/>
        <w:numPr>
          <w:ilvl w:val="0"/>
          <w:numId w:val="4"/>
        </w:numPr>
        <w:rPr>
          <w:rFonts w:ascii="Calibri" w:eastAsia="SimSun" w:hAnsi="Calibri" w:cs="Calibri"/>
          <w:lang w:eastAsia="zh-CN" w:bidi="hi-IN"/>
        </w:rPr>
      </w:pPr>
      <w:r w:rsidRPr="00B00799">
        <w:rPr>
          <w:rFonts w:ascii="Calibri" w:eastAsia="SimSun" w:hAnsi="Calibri" w:cs="Calibri"/>
          <w:lang w:eastAsia="zh-CN" w:bidi="hi-IN"/>
        </w:rPr>
        <w:t>dobrou znalost práce na PC a internetu</w:t>
      </w:r>
    </w:p>
    <w:p w14:paraId="12425E62" w14:textId="50FE8729" w:rsidR="00044B8D" w:rsidRPr="00B00799" w:rsidRDefault="00044B8D" w:rsidP="00044B8D">
      <w:pPr>
        <w:pStyle w:val="Odstavecseseznamem"/>
        <w:rPr>
          <w:rFonts w:ascii="Calibri" w:eastAsia="SimSun" w:hAnsi="Calibri" w:cs="Calibri"/>
          <w:lang w:eastAsia="zh-CN" w:bidi="hi-IN"/>
        </w:rPr>
      </w:pPr>
    </w:p>
    <w:p w14:paraId="1642B60F" w14:textId="77777777" w:rsidR="00A3583F" w:rsidRPr="00B00799" w:rsidRDefault="00A3583F" w:rsidP="00A3583F">
      <w:pPr>
        <w:rPr>
          <w:rFonts w:ascii="Calibri" w:eastAsia="SimSun" w:hAnsi="Calibri" w:cs="Calibri"/>
          <w:lang w:eastAsia="zh-CN" w:bidi="hi-IN"/>
        </w:rPr>
      </w:pPr>
    </w:p>
    <w:p w14:paraId="0B5FE76B" w14:textId="3BA73019" w:rsidR="0062163C" w:rsidRPr="00B00799" w:rsidRDefault="00A3583F" w:rsidP="00FC46F3">
      <w:pPr>
        <w:rPr>
          <w:rFonts w:ascii="Calibri" w:hAnsi="Calibri" w:cs="Calibri"/>
          <w:b/>
          <w:bCs/>
        </w:rPr>
      </w:pPr>
      <w:r w:rsidRPr="00B00799">
        <w:rPr>
          <w:rFonts w:ascii="Calibri" w:hAnsi="Calibri" w:cs="Calibri"/>
          <w:b/>
          <w:bCs/>
        </w:rPr>
        <w:t>Nástup možný IHNED.</w:t>
      </w:r>
    </w:p>
    <w:p w14:paraId="17ED0939" w14:textId="77777777" w:rsidR="00B00799" w:rsidRPr="00B00799" w:rsidRDefault="00B00799" w:rsidP="00FC46F3">
      <w:pPr>
        <w:rPr>
          <w:rFonts w:ascii="Calibri" w:hAnsi="Calibri" w:cs="Calibri"/>
          <w:b/>
          <w:bCs/>
        </w:rPr>
      </w:pPr>
    </w:p>
    <w:p w14:paraId="194023FF" w14:textId="2BB0E0A7" w:rsidR="00B00799" w:rsidRPr="00B00799" w:rsidRDefault="00B00799" w:rsidP="00B00799">
      <w:pPr>
        <w:ind w:left="708"/>
        <w:rPr>
          <w:rFonts w:ascii="Calibri" w:hAnsi="Calibri" w:cs="Calibri"/>
        </w:rPr>
      </w:pPr>
      <w:r w:rsidRPr="00B00799">
        <w:rPr>
          <w:rFonts w:ascii="Calibri" w:hAnsi="Calibri" w:cs="Calibri"/>
        </w:rPr>
        <w:t>V případě Vašeho zájmu zašlete svůj profesní životopis na adresu</w:t>
      </w:r>
      <w:r w:rsidRPr="00B00799">
        <w:rPr>
          <w:rFonts w:ascii="Calibri" w:hAnsi="Calibri" w:cs="Calibri"/>
          <w:b/>
          <w:bCs/>
          <w:u w:val="single"/>
        </w:rPr>
        <w:t xml:space="preserve"> </w:t>
      </w:r>
      <w:hyperlink r:id="rId10" w:history="1">
        <w:r w:rsidRPr="00B00799">
          <w:rPr>
            <w:rStyle w:val="Hypertextovodkaz"/>
            <w:rFonts w:ascii="Calibri" w:hAnsi="Calibri" w:cs="Calibri"/>
            <w:b/>
          </w:rPr>
          <w:t>personalista@charitahk.cz</w:t>
        </w:r>
      </w:hyperlink>
      <w:r w:rsidRPr="00B00799">
        <w:rPr>
          <w:rFonts w:ascii="Calibri" w:hAnsi="Calibri" w:cs="Calibri"/>
          <w:b/>
          <w:bCs/>
        </w:rPr>
        <w:t xml:space="preserve">  </w:t>
      </w:r>
    </w:p>
    <w:p w14:paraId="4CB1AF80" w14:textId="77777777" w:rsidR="00B00799" w:rsidRPr="00B00799" w:rsidRDefault="00B00799" w:rsidP="00B00799">
      <w:pPr>
        <w:ind w:left="708"/>
        <w:jc w:val="center"/>
        <w:rPr>
          <w:rFonts w:ascii="Calibri" w:hAnsi="Calibri" w:cs="Calibri"/>
          <w:iCs/>
        </w:rPr>
      </w:pPr>
    </w:p>
    <w:p w14:paraId="57A68E60" w14:textId="4F942070" w:rsidR="00B00799" w:rsidRPr="00B00799" w:rsidRDefault="00B00799" w:rsidP="00B00799">
      <w:pPr>
        <w:ind w:left="708"/>
        <w:jc w:val="center"/>
        <w:rPr>
          <w:rFonts w:ascii="Calibri" w:hAnsi="Calibri" w:cs="Calibri"/>
          <w:bCs/>
        </w:rPr>
      </w:pPr>
      <w:r w:rsidRPr="00B00799">
        <w:rPr>
          <w:rFonts w:ascii="Calibri" w:hAnsi="Calibri" w:cs="Calibri"/>
          <w:bCs/>
        </w:rPr>
        <w:t xml:space="preserve">Bližší informace na </w:t>
      </w:r>
      <w:hyperlink r:id="rId11" w:history="1">
        <w:r w:rsidRPr="00B00799">
          <w:rPr>
            <w:rStyle w:val="Hypertextovodkaz"/>
            <w:rFonts w:ascii="Calibri" w:hAnsi="Calibri" w:cs="Calibri"/>
            <w:bCs/>
            <w:color w:val="auto"/>
          </w:rPr>
          <w:t>www.charitahk.cz</w:t>
        </w:r>
      </w:hyperlink>
      <w:r w:rsidRPr="00B00799">
        <w:rPr>
          <w:rFonts w:ascii="Calibri" w:hAnsi="Calibri" w:cs="Calibri"/>
          <w:bCs/>
        </w:rPr>
        <w:t xml:space="preserve"> nebo na tel. č.: 777 721 620 vedoucí Domu Matky Terezy nebo 774 519 098 personalistka</w:t>
      </w:r>
      <w:r w:rsidR="00044B8D">
        <w:rPr>
          <w:rFonts w:ascii="Calibri" w:hAnsi="Calibri" w:cs="Calibri"/>
          <w:bCs/>
        </w:rPr>
        <w:t>.</w:t>
      </w:r>
    </w:p>
    <w:p w14:paraId="0AFC885A" w14:textId="715D0971" w:rsidR="00A35DFB" w:rsidRPr="00B00799" w:rsidRDefault="00A35DFB" w:rsidP="00B00799">
      <w:pPr>
        <w:rPr>
          <w:rFonts w:ascii="Calibri" w:hAnsi="Calibri" w:cs="Calibri"/>
        </w:rPr>
      </w:pPr>
    </w:p>
    <w:sectPr w:rsidR="00A35DFB" w:rsidRPr="00B00799" w:rsidSect="001A3F04">
      <w:head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09754" w14:textId="77777777" w:rsidR="003F4B17" w:rsidRDefault="003F4B17" w:rsidP="007A14DD">
      <w:r>
        <w:separator/>
      </w:r>
    </w:p>
  </w:endnote>
  <w:endnote w:type="continuationSeparator" w:id="0">
    <w:p w14:paraId="107F8407" w14:textId="77777777" w:rsidR="003F4B17" w:rsidRDefault="003F4B17" w:rsidP="007A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5B9AB" w14:textId="77777777" w:rsidR="003F4B17" w:rsidRDefault="003F4B17" w:rsidP="007A14DD">
      <w:r>
        <w:separator/>
      </w:r>
    </w:p>
  </w:footnote>
  <w:footnote w:type="continuationSeparator" w:id="0">
    <w:p w14:paraId="1682E739" w14:textId="77777777" w:rsidR="003F4B17" w:rsidRDefault="003F4B17" w:rsidP="007A1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73CA1" w14:textId="4C5107AA" w:rsidR="007A14DD" w:rsidRPr="00C83B79" w:rsidRDefault="0018303D" w:rsidP="007A14DD">
    <w:pPr>
      <w:pStyle w:val="Zhlav"/>
    </w:pPr>
    <w:bookmarkStart w:id="1" w:name="_Hlk84419704"/>
    <w:bookmarkStart w:id="2" w:name="_Hlk84419705"/>
    <w:bookmarkStart w:id="3" w:name="_Hlk84419706"/>
    <w:bookmarkStart w:id="4" w:name="_Hlk84419707"/>
    <w:bookmarkStart w:id="5" w:name="_Hlk84419708"/>
    <w:bookmarkStart w:id="6" w:name="_Hlk84419709"/>
    <w:bookmarkStart w:id="7" w:name="_Hlk84419710"/>
    <w:bookmarkStart w:id="8" w:name="_Hlk84419711"/>
    <w:bookmarkStart w:id="9" w:name="_Hlk84419932"/>
    <w:bookmarkStart w:id="10" w:name="_Hlk84419933"/>
    <w:r>
      <w:rPr>
        <w:noProof/>
      </w:rPr>
      <w:drawing>
        <wp:anchor distT="0" distB="0" distL="114300" distR="114300" simplePos="0" relativeHeight="251659264" behindDoc="0" locked="0" layoutInCell="1" allowOverlap="1" wp14:anchorId="02C3D9D0" wp14:editId="5B9FD47B">
          <wp:simplePos x="0" y="0"/>
          <wp:positionH relativeFrom="margin">
            <wp:align>right</wp:align>
          </wp:positionH>
          <wp:positionV relativeFrom="paragraph">
            <wp:posOffset>-404495</wp:posOffset>
          </wp:positionV>
          <wp:extent cx="2931170" cy="1127373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R_SR_logo_horizontalnimens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170" cy="1127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F04" w:rsidRPr="00C83B79">
      <w:rPr>
        <w:noProof/>
      </w:rPr>
      <w:drawing>
        <wp:anchor distT="0" distB="0" distL="114300" distR="114300" simplePos="0" relativeHeight="251656192" behindDoc="0" locked="0" layoutInCell="1" allowOverlap="1" wp14:anchorId="07B27BDA" wp14:editId="406D080B">
          <wp:simplePos x="0" y="0"/>
          <wp:positionH relativeFrom="margin">
            <wp:posOffset>-224790</wp:posOffset>
          </wp:positionH>
          <wp:positionV relativeFrom="margin">
            <wp:posOffset>-1015365</wp:posOffset>
          </wp:positionV>
          <wp:extent cx="3035300" cy="996315"/>
          <wp:effectExtent l="0" t="0" r="0" b="0"/>
          <wp:wrapSquare wrapText="bothSides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lastni_charita_hradec_kralove_logo_barevne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00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p w14:paraId="2B7DACEE" w14:textId="1EFF89AA" w:rsidR="007A14DD" w:rsidRPr="00C83B79" w:rsidRDefault="007A14DD" w:rsidP="007A14DD">
    <w:pPr>
      <w:pStyle w:val="Zhlav"/>
      <w:tabs>
        <w:tab w:val="clear" w:pos="4536"/>
        <w:tab w:val="clear" w:pos="9072"/>
        <w:tab w:val="left" w:pos="214"/>
        <w:tab w:val="left" w:pos="1950"/>
      </w:tabs>
    </w:pPr>
    <w:r>
      <w:tab/>
    </w:r>
    <w:r>
      <w:tab/>
    </w:r>
  </w:p>
  <w:p w14:paraId="0F5FE208" w14:textId="77777777" w:rsidR="007A14DD" w:rsidRDefault="007A14DD" w:rsidP="007A14DD">
    <w:pPr>
      <w:pStyle w:val="Zhlav"/>
    </w:pPr>
  </w:p>
  <w:p w14:paraId="6EBD98A5" w14:textId="77777777" w:rsidR="007A14DD" w:rsidRDefault="007A14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335766"/>
    <w:multiLevelType w:val="hybridMultilevel"/>
    <w:tmpl w:val="778E229C"/>
    <w:lvl w:ilvl="0" w:tplc="A572B38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47588"/>
    <w:multiLevelType w:val="hybridMultilevel"/>
    <w:tmpl w:val="7BDC2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11E24"/>
    <w:multiLevelType w:val="hybridMultilevel"/>
    <w:tmpl w:val="249A9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B53A6"/>
    <w:multiLevelType w:val="hybridMultilevel"/>
    <w:tmpl w:val="AE9C3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D2"/>
    <w:rsid w:val="00025F56"/>
    <w:rsid w:val="00027A9D"/>
    <w:rsid w:val="000416B7"/>
    <w:rsid w:val="00044B8D"/>
    <w:rsid w:val="000551FE"/>
    <w:rsid w:val="0007670C"/>
    <w:rsid w:val="00077E97"/>
    <w:rsid w:val="0009195B"/>
    <w:rsid w:val="0009669A"/>
    <w:rsid w:val="000D14F0"/>
    <w:rsid w:val="000D337F"/>
    <w:rsid w:val="000D57C5"/>
    <w:rsid w:val="001166A8"/>
    <w:rsid w:val="001446B2"/>
    <w:rsid w:val="00177D7E"/>
    <w:rsid w:val="0018303D"/>
    <w:rsid w:val="001A3257"/>
    <w:rsid w:val="001A3F04"/>
    <w:rsid w:val="001A7A3F"/>
    <w:rsid w:val="001B2498"/>
    <w:rsid w:val="001F5F62"/>
    <w:rsid w:val="0021400F"/>
    <w:rsid w:val="00220F25"/>
    <w:rsid w:val="00245D5B"/>
    <w:rsid w:val="00251513"/>
    <w:rsid w:val="00252A6B"/>
    <w:rsid w:val="002764AF"/>
    <w:rsid w:val="00286B35"/>
    <w:rsid w:val="00352483"/>
    <w:rsid w:val="00390A6D"/>
    <w:rsid w:val="003A561E"/>
    <w:rsid w:val="003F0412"/>
    <w:rsid w:val="003F4B17"/>
    <w:rsid w:val="00417541"/>
    <w:rsid w:val="00453E04"/>
    <w:rsid w:val="004615FC"/>
    <w:rsid w:val="00492635"/>
    <w:rsid w:val="00493BF8"/>
    <w:rsid w:val="004A2223"/>
    <w:rsid w:val="004B46F7"/>
    <w:rsid w:val="004C7CCD"/>
    <w:rsid w:val="004F38FC"/>
    <w:rsid w:val="00530577"/>
    <w:rsid w:val="005867C0"/>
    <w:rsid w:val="00597950"/>
    <w:rsid w:val="005B6DBF"/>
    <w:rsid w:val="005E2075"/>
    <w:rsid w:val="005F0267"/>
    <w:rsid w:val="0062163C"/>
    <w:rsid w:val="006A1444"/>
    <w:rsid w:val="006C687C"/>
    <w:rsid w:val="006D156A"/>
    <w:rsid w:val="00727A1E"/>
    <w:rsid w:val="00777F33"/>
    <w:rsid w:val="007A14DD"/>
    <w:rsid w:val="007D4FB4"/>
    <w:rsid w:val="007D5541"/>
    <w:rsid w:val="007E4363"/>
    <w:rsid w:val="008241A2"/>
    <w:rsid w:val="00844DA3"/>
    <w:rsid w:val="008659EA"/>
    <w:rsid w:val="00883CF4"/>
    <w:rsid w:val="008B083F"/>
    <w:rsid w:val="008C27CF"/>
    <w:rsid w:val="008D69D2"/>
    <w:rsid w:val="00911631"/>
    <w:rsid w:val="00913EE7"/>
    <w:rsid w:val="00973918"/>
    <w:rsid w:val="00977392"/>
    <w:rsid w:val="00983874"/>
    <w:rsid w:val="00983FD3"/>
    <w:rsid w:val="00984B3A"/>
    <w:rsid w:val="009B6FDA"/>
    <w:rsid w:val="009C072C"/>
    <w:rsid w:val="009E29D3"/>
    <w:rsid w:val="00A3583F"/>
    <w:rsid w:val="00A35DFB"/>
    <w:rsid w:val="00A666BA"/>
    <w:rsid w:val="00AC05E5"/>
    <w:rsid w:val="00AC5295"/>
    <w:rsid w:val="00B00799"/>
    <w:rsid w:val="00B035A8"/>
    <w:rsid w:val="00B050D0"/>
    <w:rsid w:val="00BA6840"/>
    <w:rsid w:val="00BB0CE9"/>
    <w:rsid w:val="00C61881"/>
    <w:rsid w:val="00CA1FFE"/>
    <w:rsid w:val="00CC03C8"/>
    <w:rsid w:val="00CC17E3"/>
    <w:rsid w:val="00CC44D8"/>
    <w:rsid w:val="00D10EC4"/>
    <w:rsid w:val="00D317E0"/>
    <w:rsid w:val="00D60DFE"/>
    <w:rsid w:val="00D62B33"/>
    <w:rsid w:val="00DB06CC"/>
    <w:rsid w:val="00E40AED"/>
    <w:rsid w:val="00E42E65"/>
    <w:rsid w:val="00E47F08"/>
    <w:rsid w:val="00E75187"/>
    <w:rsid w:val="00E80468"/>
    <w:rsid w:val="00EA5060"/>
    <w:rsid w:val="00EB7FFE"/>
    <w:rsid w:val="00F00CEA"/>
    <w:rsid w:val="00F05C3B"/>
    <w:rsid w:val="00F237EB"/>
    <w:rsid w:val="00F25D06"/>
    <w:rsid w:val="00F45C1A"/>
    <w:rsid w:val="00F66EE9"/>
    <w:rsid w:val="00F87293"/>
    <w:rsid w:val="00FC0B2E"/>
    <w:rsid w:val="00FC46F3"/>
    <w:rsid w:val="00FE6918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2BBF9A"/>
  <w15:docId w15:val="{4E46543C-BD8A-4611-863D-7E893035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69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1F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69D2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8D69D2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D69D2"/>
    <w:pPr>
      <w:jc w:val="center"/>
    </w:pPr>
    <w:rPr>
      <w:rFonts w:ascii="Tahoma" w:hAnsi="Tahoma" w:cs="Tahoma"/>
      <w:szCs w:val="20"/>
    </w:rPr>
  </w:style>
  <w:style w:type="character" w:customStyle="1" w:styleId="NzevChar">
    <w:name w:val="Název Char"/>
    <w:basedOn w:val="Standardnpsmoodstavce"/>
    <w:link w:val="Nzev"/>
    <w:rsid w:val="008D69D2"/>
    <w:rPr>
      <w:rFonts w:ascii="Tahoma" w:eastAsia="Times New Roman" w:hAnsi="Tahoma" w:cs="Tahoma"/>
      <w:sz w:val="24"/>
      <w:szCs w:val="20"/>
      <w:lang w:eastAsia="cs-CZ"/>
    </w:rPr>
  </w:style>
  <w:style w:type="character" w:styleId="Siln">
    <w:name w:val="Strong"/>
    <w:uiPriority w:val="22"/>
    <w:qFormat/>
    <w:rsid w:val="008D69D2"/>
    <w:rPr>
      <w:b/>
      <w:bCs/>
    </w:rPr>
  </w:style>
  <w:style w:type="character" w:styleId="Zdraznn">
    <w:name w:val="Emphasis"/>
    <w:uiPriority w:val="20"/>
    <w:qFormat/>
    <w:rsid w:val="008D69D2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A1FF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A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A6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C46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A14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14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14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14D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188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F05C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aritahk.cz/" TargetMode="External"/><Relationship Id="rId5" Type="http://schemas.openxmlformats.org/officeDocument/2006/relationships/styles" Target="styles.xml"/><Relationship Id="rId10" Type="http://schemas.openxmlformats.org/officeDocument/2006/relationships/hyperlink" Target="mailto:personalista@charitah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BFBBCB067F2449F1B895E61DF9212" ma:contentTypeVersion="18" ma:contentTypeDescription="Vytvoří nový dokument" ma:contentTypeScope="" ma:versionID="e62dedf518da4f7c2b226a271d6e88ee">
  <xsd:schema xmlns:xsd="http://www.w3.org/2001/XMLSchema" xmlns:xs="http://www.w3.org/2001/XMLSchema" xmlns:p="http://schemas.microsoft.com/office/2006/metadata/properties" xmlns:ns3="e4fb64dd-2521-41a1-8abb-ffc9b129d39a" xmlns:ns4="991ff31c-580c-4cc1-9055-0a014c6055ae" targetNamespace="http://schemas.microsoft.com/office/2006/metadata/properties" ma:root="true" ma:fieldsID="29ad5d2798619827b81311a8c9e58ba4" ns3:_="" ns4:_="">
    <xsd:import namespace="e4fb64dd-2521-41a1-8abb-ffc9b129d39a"/>
    <xsd:import namespace="991ff31c-580c-4cc1-9055-0a014c6055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b64dd-2521-41a1-8abb-ffc9b129d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ff31c-580c-4cc1-9055-0a014c605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fb64dd-2521-41a1-8abb-ffc9b129d39a" xsi:nil="true"/>
  </documentManagement>
</p:properties>
</file>

<file path=customXml/itemProps1.xml><?xml version="1.0" encoding="utf-8"?>
<ds:datastoreItem xmlns:ds="http://schemas.openxmlformats.org/officeDocument/2006/customXml" ds:itemID="{8D72259E-BC78-4E0D-9044-B274084F5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b64dd-2521-41a1-8abb-ffc9b129d39a"/>
    <ds:schemaRef ds:uri="991ff31c-580c-4cc1-9055-0a014c605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CB6481-FC85-4D30-B514-DA616B895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9ED45-C505-42FE-8208-AA7739181A94}">
  <ds:schemaRefs>
    <ds:schemaRef ds:uri="http://purl.org/dc/terms/"/>
    <ds:schemaRef ds:uri="e4fb64dd-2521-41a1-8abb-ffc9b129d39a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91ff31c-580c-4cc1-9055-0a014c6055a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</dc:creator>
  <cp:lastModifiedBy>Jitka Pultrová</cp:lastModifiedBy>
  <cp:revision>2</cp:revision>
  <cp:lastPrinted>2025-09-17T12:28:00Z</cp:lastPrinted>
  <dcterms:created xsi:type="dcterms:W3CDTF">2025-09-18T05:53:00Z</dcterms:created>
  <dcterms:modified xsi:type="dcterms:W3CDTF">2025-09-18T05:53:00Z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0x010100629BFBBCB067F2449F1B895E61DF9212</vt:lpwstr>
  </property>
</Properties>
</file>